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3FB680E8" w:rsidR="00985713" w:rsidRPr="007B62C3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Minutes of a meeting </w:t>
      </w:r>
      <w:r w:rsidR="009A3682" w:rsidRPr="007B62C3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7B62C3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575AC6" w:rsidRPr="007B62C3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7B62C3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60A7EACF" w:rsidR="00985713" w:rsidRPr="007B62C3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7B62C3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7B62C3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A40DE5" w:rsidRPr="007B62C3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D2FFD" w:rsidRPr="007B62C3">
        <w:rPr>
          <w:rFonts w:ascii="Calibri-Bold" w:hAnsi="Calibri-Bold" w:cs="Calibri-Bold"/>
          <w:b/>
          <w:bCs/>
          <w:sz w:val="26"/>
          <w:szCs w:val="26"/>
        </w:rPr>
        <w:t>Z</w:t>
      </w:r>
      <w:r w:rsidR="00A40DE5" w:rsidRPr="007B62C3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56C481B1" w:rsidR="007F0BA7" w:rsidRPr="007B62C3" w:rsidRDefault="00AE39DC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7B62C3">
        <w:rPr>
          <w:rFonts w:ascii="Calibri-Bold" w:hAnsi="Calibri-Bold" w:cs="Calibri-Bold"/>
          <w:b/>
          <w:bCs/>
          <w:sz w:val="26"/>
          <w:szCs w:val="26"/>
        </w:rPr>
        <w:t>20</w:t>
      </w:r>
      <w:r w:rsidR="00BD3485" w:rsidRPr="007B62C3">
        <w:rPr>
          <w:rFonts w:ascii="Calibri-Bold" w:hAnsi="Calibri-Bold" w:cs="Calibri-Bold"/>
          <w:b/>
          <w:bCs/>
          <w:sz w:val="26"/>
          <w:szCs w:val="26"/>
        </w:rPr>
        <w:t>/12/2021</w:t>
      </w:r>
      <w:r w:rsidR="009A3682" w:rsidRPr="007B62C3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="00BD3485" w:rsidRPr="007B62C3">
        <w:rPr>
          <w:rFonts w:ascii="Calibri-Bold" w:hAnsi="Calibri-Bold" w:cs="Calibri-Bold"/>
          <w:b/>
          <w:bCs/>
          <w:sz w:val="26"/>
          <w:szCs w:val="26"/>
        </w:rPr>
        <w:t>7:30pm/19:30</w:t>
      </w:r>
    </w:p>
    <w:p w14:paraId="3C59AFA8" w14:textId="77777777" w:rsidR="00B16C22" w:rsidRDefault="00B16C22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1A694B9E" w14:textId="125AB18A" w:rsidR="007F0BA7" w:rsidRDefault="00F6596F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Present:</w:t>
      </w:r>
    </w:p>
    <w:p w14:paraId="5D53ACED" w14:textId="0DA24B78" w:rsidR="001D5C97" w:rsidRPr="00911D82" w:rsidRDefault="001D5C97" w:rsidP="001D5C9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706C0A">
        <w:rPr>
          <w:rFonts w:ascii="Calibri" w:hAnsi="Calibri" w:cs="Calibri"/>
          <w:b/>
          <w:sz w:val="26"/>
          <w:szCs w:val="26"/>
          <w:u w:val="single"/>
        </w:rPr>
        <w:t xml:space="preserve">’s </w:t>
      </w:r>
      <w:r>
        <w:rPr>
          <w:rFonts w:ascii="Calibri" w:hAnsi="Calibri" w:cs="Calibri"/>
          <w:b/>
          <w:sz w:val="26"/>
          <w:szCs w:val="26"/>
          <w:u w:val="single"/>
        </w:rPr>
        <w:t>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6E1DEB9E" w14:textId="4A0BD96D" w:rsidR="001D5C97" w:rsidRPr="00A617C8" w:rsidRDefault="001D5C97" w:rsidP="001D5C9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624C19">
        <w:rPr>
          <w:rFonts w:ascii="Calibri" w:hAnsi="Calibri" w:cs="Calibri"/>
          <w:bCs/>
          <w:sz w:val="26"/>
          <w:szCs w:val="26"/>
        </w:rPr>
        <w:t>Newbury Town Co</w:t>
      </w:r>
      <w:r w:rsidRPr="00A617C8">
        <w:rPr>
          <w:rFonts w:ascii="Calibri" w:hAnsi="Calibri" w:cs="Calibri"/>
          <w:bCs/>
          <w:sz w:val="26"/>
          <w:szCs w:val="26"/>
        </w:rPr>
        <w:t>uncil (NTC): Councillors Nigel Foot (Chairperson), Gary Norman (Deputy-Chairperson), Martha Vickers, Martin Colston, and Vaughan Miller</w:t>
      </w:r>
    </w:p>
    <w:p w14:paraId="0CE4FF58" w14:textId="23DBC7DD" w:rsidR="001D5C97" w:rsidRPr="00A617C8" w:rsidRDefault="001D5C97" w:rsidP="001D5C9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A617C8">
        <w:rPr>
          <w:rFonts w:ascii="Calibri" w:hAnsi="Calibri" w:cs="Calibri"/>
          <w:bCs/>
          <w:sz w:val="26"/>
          <w:szCs w:val="26"/>
        </w:rPr>
        <w:t>Members of the public: Anthony Pick, Paul Millard, Kim Whysall-Hammond</w:t>
      </w:r>
      <w:r w:rsidR="007F191A" w:rsidRPr="00A617C8">
        <w:rPr>
          <w:rFonts w:ascii="Calibri" w:hAnsi="Calibri" w:cs="Calibri"/>
          <w:bCs/>
          <w:sz w:val="26"/>
          <w:szCs w:val="26"/>
        </w:rPr>
        <w:t xml:space="preserve">, </w:t>
      </w:r>
      <w:r w:rsidRPr="00A617C8">
        <w:rPr>
          <w:rFonts w:ascii="Calibri" w:hAnsi="Calibri" w:cs="Calibri"/>
          <w:bCs/>
          <w:sz w:val="26"/>
          <w:szCs w:val="26"/>
        </w:rPr>
        <w:t>and Louise Sturgess</w:t>
      </w:r>
    </w:p>
    <w:p w14:paraId="482478A8" w14:textId="77777777" w:rsidR="001D5C97" w:rsidRPr="00A17EFA" w:rsidRDefault="001D5C97" w:rsidP="001D5C9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A17EFA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3A35ACE2" w14:textId="77777777" w:rsidR="001D5C97" w:rsidRDefault="001D5C97" w:rsidP="001D5C97">
      <w:pPr>
        <w:spacing w:after="12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Jeremy Flawn (Bluestone Planning) and Darius Zarazel (Democratic Services Officer, Newbury Town Council)</w:t>
      </w:r>
    </w:p>
    <w:p w14:paraId="67500034" w14:textId="77777777" w:rsidR="007F0BA7" w:rsidRDefault="007F0BA7" w:rsidP="001B68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0324AE23" w14:textId="07DC4E29" w:rsidR="007F0BA7" w:rsidRPr="004E06CE" w:rsidRDefault="007F0BA7" w:rsidP="004E06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4E06CE">
        <w:rPr>
          <w:rFonts w:ascii="Calibri-Bold" w:hAnsi="Calibri-Bold" w:cs="Calibri-Bold"/>
          <w:b/>
          <w:bCs/>
          <w:sz w:val="26"/>
          <w:szCs w:val="26"/>
        </w:rPr>
        <w:t>Welcome and introductions</w:t>
      </w:r>
    </w:p>
    <w:p w14:paraId="4CD2F9DB" w14:textId="3E28A660" w:rsidR="00703D28" w:rsidRDefault="00B32978" w:rsidP="004E06C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</w:t>
      </w:r>
      <w:r w:rsidR="00414378">
        <w:rPr>
          <w:rFonts w:ascii="Calibri-Bold" w:hAnsi="Calibri-Bold" w:cs="Calibri-Bold"/>
          <w:sz w:val="26"/>
          <w:szCs w:val="26"/>
        </w:rPr>
        <w:t xml:space="preserve">Newbury </w:t>
      </w:r>
      <w:r w:rsidRPr="004E06CE">
        <w:rPr>
          <w:rFonts w:ascii="Calibri-Bold" w:hAnsi="Calibri-Bold" w:cs="Calibri-Bold"/>
          <w:sz w:val="26"/>
          <w:szCs w:val="26"/>
        </w:rPr>
        <w:t>Neighbourhood Development Plan (NDP) Steering Group (SG)</w:t>
      </w:r>
      <w:r>
        <w:rPr>
          <w:rFonts w:ascii="Calibri-Bold" w:hAnsi="Calibri-Bold" w:cs="Calibri-Bold"/>
          <w:sz w:val="26"/>
          <w:szCs w:val="26"/>
        </w:rPr>
        <w:t xml:space="preserve"> Chairperson, </w:t>
      </w:r>
      <w:r w:rsidR="00102138">
        <w:rPr>
          <w:rFonts w:ascii="Calibri-Bold" w:hAnsi="Calibri-Bold" w:cs="Calibri-Bold"/>
          <w:sz w:val="26"/>
          <w:szCs w:val="26"/>
        </w:rPr>
        <w:t xml:space="preserve">Councillor </w:t>
      </w:r>
      <w:r w:rsidR="00C062AC" w:rsidRPr="004E06CE">
        <w:rPr>
          <w:rFonts w:ascii="Calibri-Bold" w:hAnsi="Calibri-Bold" w:cs="Calibri-Bold"/>
          <w:sz w:val="26"/>
          <w:szCs w:val="26"/>
        </w:rPr>
        <w:t>Nigel Foot</w:t>
      </w:r>
      <w:r>
        <w:rPr>
          <w:rFonts w:ascii="Calibri-Bold" w:hAnsi="Calibri-Bold" w:cs="Calibri-Bold"/>
          <w:sz w:val="26"/>
          <w:szCs w:val="26"/>
        </w:rPr>
        <w:t xml:space="preserve">, </w:t>
      </w:r>
      <w:r w:rsidR="00C062AC" w:rsidRPr="004E06CE">
        <w:rPr>
          <w:rFonts w:ascii="Calibri-Bold" w:hAnsi="Calibri-Bold" w:cs="Calibri-Bold"/>
          <w:sz w:val="26"/>
          <w:szCs w:val="26"/>
        </w:rPr>
        <w:t xml:space="preserve">welcomed all </w:t>
      </w:r>
      <w:r w:rsidR="00282199">
        <w:rPr>
          <w:rFonts w:ascii="Calibri-Bold" w:hAnsi="Calibri-Bold" w:cs="Calibri-Bold"/>
          <w:sz w:val="26"/>
          <w:szCs w:val="26"/>
        </w:rPr>
        <w:t xml:space="preserve">attendees </w:t>
      </w:r>
      <w:r w:rsidR="00C062AC" w:rsidRPr="004E06CE">
        <w:rPr>
          <w:rFonts w:ascii="Calibri-Bold" w:hAnsi="Calibri-Bold" w:cs="Calibri-Bold"/>
          <w:sz w:val="26"/>
          <w:szCs w:val="26"/>
        </w:rPr>
        <w:t xml:space="preserve">to the </w:t>
      </w:r>
      <w:r w:rsidR="004E06CE" w:rsidRPr="004E06CE">
        <w:rPr>
          <w:rFonts w:ascii="Calibri-Bold" w:hAnsi="Calibri-Bold" w:cs="Calibri-Bold"/>
          <w:sz w:val="26"/>
          <w:szCs w:val="26"/>
        </w:rPr>
        <w:t>SG</w:t>
      </w:r>
      <w:r>
        <w:rPr>
          <w:rFonts w:ascii="Calibri-Bold" w:hAnsi="Calibri-Bold" w:cs="Calibri-Bold"/>
          <w:sz w:val="26"/>
          <w:szCs w:val="26"/>
        </w:rPr>
        <w:t>’s first meeting</w:t>
      </w:r>
      <w:r w:rsidR="004E06CE" w:rsidRPr="004E06CE">
        <w:rPr>
          <w:rFonts w:ascii="Calibri-Bold" w:hAnsi="Calibri-Bold" w:cs="Calibri-Bold"/>
          <w:sz w:val="26"/>
          <w:szCs w:val="26"/>
        </w:rPr>
        <w:t xml:space="preserve">. </w:t>
      </w:r>
    </w:p>
    <w:p w14:paraId="400A7C3F" w14:textId="77777777" w:rsidR="00F85940" w:rsidRDefault="00F85940" w:rsidP="004E06C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4B414C87" w14:textId="0C810B1D" w:rsidR="00F85940" w:rsidRPr="004E06CE" w:rsidRDefault="00F85940" w:rsidP="004E06C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All members of the </w:t>
      </w:r>
      <w:r w:rsidR="00B329E3">
        <w:rPr>
          <w:rFonts w:ascii="Calibri-Bold" w:hAnsi="Calibri-Bold" w:cs="Calibri-Bold"/>
          <w:sz w:val="26"/>
          <w:szCs w:val="26"/>
        </w:rPr>
        <w:t xml:space="preserve">NDP </w:t>
      </w:r>
      <w:r>
        <w:rPr>
          <w:rFonts w:ascii="Calibri-Bold" w:hAnsi="Calibri-Bold" w:cs="Calibri-Bold"/>
          <w:sz w:val="26"/>
          <w:szCs w:val="26"/>
        </w:rPr>
        <w:t xml:space="preserve">SG introduced themselves to the meeting attendees. </w:t>
      </w:r>
    </w:p>
    <w:p w14:paraId="0718FFB6" w14:textId="2528767A" w:rsidR="0038594A" w:rsidRPr="00924F0C" w:rsidRDefault="003250D8" w:rsidP="001B68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ab/>
      </w:r>
    </w:p>
    <w:p w14:paraId="1715C94D" w14:textId="29AF28FA" w:rsidR="00924F0C" w:rsidRPr="00E1113F" w:rsidRDefault="00924F0C" w:rsidP="00E11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E1113F">
        <w:rPr>
          <w:rFonts w:ascii="Calibri-Bold" w:hAnsi="Calibri-Bold" w:cs="Calibri-Bold"/>
          <w:b/>
          <w:bCs/>
          <w:sz w:val="26"/>
          <w:szCs w:val="26"/>
        </w:rPr>
        <w:t>Apologies for absence</w:t>
      </w:r>
    </w:p>
    <w:p w14:paraId="44C66407" w14:textId="708D052C" w:rsidR="00924F0C" w:rsidRPr="00924F0C" w:rsidRDefault="00E1113F" w:rsidP="00E111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sz w:val="26"/>
          <w:szCs w:val="26"/>
        </w:rPr>
      </w:pPr>
      <w:r w:rsidRPr="7C10A317">
        <w:rPr>
          <w:rFonts w:ascii="Calibri-Bold" w:hAnsi="Calibri-Bold" w:cs="Calibri-Bold"/>
          <w:sz w:val="26"/>
          <w:szCs w:val="26"/>
        </w:rPr>
        <w:t xml:space="preserve">Apologies </w:t>
      </w:r>
      <w:r w:rsidR="00402638" w:rsidRPr="7C10A317">
        <w:rPr>
          <w:rFonts w:ascii="Calibri-Bold" w:hAnsi="Calibri-Bold" w:cs="Calibri-Bold"/>
          <w:sz w:val="26"/>
          <w:szCs w:val="26"/>
        </w:rPr>
        <w:t xml:space="preserve">were </w:t>
      </w:r>
      <w:r w:rsidRPr="7C10A317">
        <w:rPr>
          <w:rFonts w:ascii="Calibri-Bold" w:hAnsi="Calibri-Bold" w:cs="Calibri-Bold"/>
          <w:sz w:val="26"/>
          <w:szCs w:val="26"/>
        </w:rPr>
        <w:t>received from John Brownell</w:t>
      </w:r>
      <w:r w:rsidR="00616112" w:rsidRPr="7C10A317">
        <w:rPr>
          <w:rFonts w:ascii="Calibri-Bold" w:hAnsi="Calibri-Bold" w:cs="Calibri-Bold"/>
          <w:sz w:val="26"/>
          <w:szCs w:val="26"/>
        </w:rPr>
        <w:t xml:space="preserve"> and Councillor David </w:t>
      </w:r>
      <w:r>
        <w:tab/>
      </w:r>
      <w:r>
        <w:tab/>
      </w:r>
      <w:r w:rsidR="00616112" w:rsidRPr="7C10A317">
        <w:rPr>
          <w:rFonts w:ascii="Calibri-Bold" w:hAnsi="Calibri-Bold" w:cs="Calibri-Bold"/>
          <w:sz w:val="26"/>
          <w:szCs w:val="26"/>
        </w:rPr>
        <w:t>Marsh.</w:t>
      </w:r>
    </w:p>
    <w:p w14:paraId="3559FDC1" w14:textId="115319A4" w:rsidR="00924F0C" w:rsidRPr="00924F0C" w:rsidRDefault="008B1789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39D8436C" w14:textId="3FC3CD7F" w:rsidR="00924F0C" w:rsidRPr="00E1113F" w:rsidRDefault="00924F0C" w:rsidP="00E11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E1113F">
        <w:rPr>
          <w:rFonts w:ascii="Calibri-Bold" w:hAnsi="Calibri-Bold" w:cs="Calibri-Bold"/>
          <w:b/>
          <w:bCs/>
          <w:sz w:val="26"/>
          <w:szCs w:val="26"/>
        </w:rPr>
        <w:t>To read and consider the Terms of Reference for the Steering Group, the Service Level Agreement with WBC, and the Report agreed by the Planning &amp; Highways Committee</w:t>
      </w:r>
    </w:p>
    <w:p w14:paraId="58F976A9" w14:textId="1CDEBEC0" w:rsidR="00924F0C" w:rsidRDefault="00B7727B" w:rsidP="00E1113F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Steering Group read</w:t>
      </w:r>
      <w:r w:rsidR="00C32684">
        <w:rPr>
          <w:rFonts w:ascii="Calibri-Bold" w:hAnsi="Calibri-Bold" w:cs="Calibri-Bold"/>
          <w:sz w:val="26"/>
          <w:szCs w:val="26"/>
        </w:rPr>
        <w:t xml:space="preserve">, </w:t>
      </w:r>
      <w:r>
        <w:rPr>
          <w:rFonts w:ascii="Calibri-Bold" w:hAnsi="Calibri-Bold" w:cs="Calibri-Bold"/>
          <w:sz w:val="26"/>
          <w:szCs w:val="26"/>
        </w:rPr>
        <w:t>considered</w:t>
      </w:r>
      <w:r w:rsidR="00C32684">
        <w:rPr>
          <w:rFonts w:ascii="Calibri-Bold" w:hAnsi="Calibri-Bold" w:cs="Calibri-Bold"/>
          <w:sz w:val="26"/>
          <w:szCs w:val="26"/>
        </w:rPr>
        <w:t xml:space="preserve">, and accepted </w:t>
      </w:r>
      <w:r>
        <w:rPr>
          <w:rFonts w:ascii="Calibri-Bold" w:hAnsi="Calibri-Bold" w:cs="Calibri-Bold"/>
          <w:sz w:val="26"/>
          <w:szCs w:val="26"/>
        </w:rPr>
        <w:t xml:space="preserve">the ToR of the SG, the SLA with WBC, and the resolved report from NTC’s P&amp;H Committee. </w:t>
      </w:r>
    </w:p>
    <w:p w14:paraId="05289795" w14:textId="77777777" w:rsidR="00805369" w:rsidRDefault="00805369" w:rsidP="00E1113F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58D0B401" w14:textId="2F4986BF" w:rsidR="00805369" w:rsidRPr="009761B8" w:rsidRDefault="00697827" w:rsidP="00A5039B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9761B8">
        <w:rPr>
          <w:rFonts w:ascii="Calibri-Bold" w:hAnsi="Calibri-Bold" w:cs="Calibri-Bold"/>
          <w:sz w:val="26"/>
          <w:szCs w:val="26"/>
        </w:rPr>
        <w:t xml:space="preserve">The SG </w:t>
      </w:r>
      <w:r w:rsidR="00A5039B" w:rsidRPr="009761B8">
        <w:rPr>
          <w:rFonts w:ascii="Calibri-Bold" w:hAnsi="Calibri-Bold" w:cs="Calibri-Bold"/>
          <w:sz w:val="26"/>
          <w:szCs w:val="26"/>
        </w:rPr>
        <w:t>requested that the NTC DSO circulate the map of Newbury Parish boundary to the SG members and to inquire about</w:t>
      </w:r>
      <w:r w:rsidR="00736E02" w:rsidRPr="009761B8">
        <w:rPr>
          <w:rFonts w:ascii="Calibri-Bold" w:hAnsi="Calibri-Bold" w:cs="Calibri-Bold"/>
          <w:sz w:val="26"/>
          <w:szCs w:val="26"/>
        </w:rPr>
        <w:t xml:space="preserve"> </w:t>
      </w:r>
      <w:r w:rsidR="00782DAA">
        <w:rPr>
          <w:rFonts w:ascii="Calibri-Bold" w:hAnsi="Calibri-Bold" w:cs="Calibri-Bold"/>
          <w:sz w:val="26"/>
          <w:szCs w:val="26"/>
        </w:rPr>
        <w:t xml:space="preserve">and clarify </w:t>
      </w:r>
      <w:r w:rsidR="00736E02" w:rsidRPr="009761B8">
        <w:rPr>
          <w:rFonts w:ascii="Calibri-Bold" w:hAnsi="Calibri-Bold" w:cs="Calibri-Bold"/>
          <w:sz w:val="26"/>
          <w:szCs w:val="26"/>
        </w:rPr>
        <w:t>point 8 in the SLA with WBC, about ‘</w:t>
      </w:r>
      <w:r w:rsidR="00A5039B" w:rsidRPr="009761B8">
        <w:rPr>
          <w:rFonts w:ascii="Calibri-Bold" w:hAnsi="Calibri-Bold" w:cs="Calibri-Bold"/>
          <w:sz w:val="26"/>
          <w:szCs w:val="26"/>
        </w:rPr>
        <w:t>Dispute Settlement</w:t>
      </w:r>
      <w:r w:rsidR="00736E02" w:rsidRPr="009761B8">
        <w:rPr>
          <w:rFonts w:ascii="Calibri-Bold" w:hAnsi="Calibri-Bold" w:cs="Calibri-Bold"/>
          <w:sz w:val="26"/>
          <w:szCs w:val="26"/>
        </w:rPr>
        <w:t>’</w:t>
      </w:r>
      <w:r w:rsidR="002E075D" w:rsidRPr="009761B8">
        <w:rPr>
          <w:rFonts w:ascii="Calibri-Bold" w:hAnsi="Calibri-Bold" w:cs="Calibri-Bold"/>
          <w:sz w:val="26"/>
          <w:szCs w:val="26"/>
        </w:rPr>
        <w:t>.</w:t>
      </w:r>
    </w:p>
    <w:p w14:paraId="09B83562" w14:textId="77777777" w:rsidR="00A5039B" w:rsidRPr="00A5039B" w:rsidRDefault="00A5039B" w:rsidP="00A5039B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color w:val="C00000"/>
          <w:sz w:val="26"/>
          <w:szCs w:val="26"/>
        </w:rPr>
      </w:pPr>
    </w:p>
    <w:p w14:paraId="226715A8" w14:textId="42A2172E" w:rsidR="00B7727B" w:rsidRDefault="000F72FA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It was </w:t>
      </w:r>
      <w:r w:rsidR="00A5039B">
        <w:rPr>
          <w:rFonts w:ascii="Calibri-Bold" w:hAnsi="Calibri-Bold" w:cs="Calibri-Bold"/>
          <w:sz w:val="26"/>
          <w:szCs w:val="26"/>
        </w:rPr>
        <w:t xml:space="preserve">also </w:t>
      </w:r>
      <w:r>
        <w:rPr>
          <w:rFonts w:ascii="Calibri-Bold" w:hAnsi="Calibri-Bold" w:cs="Calibri-Bold"/>
          <w:sz w:val="26"/>
          <w:szCs w:val="26"/>
        </w:rPr>
        <w:t>noted that t</w:t>
      </w:r>
      <w:r w:rsidRPr="000F72FA">
        <w:rPr>
          <w:rFonts w:ascii="Calibri-Bold" w:hAnsi="Calibri-Bold" w:cs="Calibri-Bold"/>
          <w:sz w:val="26"/>
          <w:szCs w:val="26"/>
        </w:rPr>
        <w:t xml:space="preserve">he </w:t>
      </w:r>
      <w:r w:rsidR="00842739">
        <w:rPr>
          <w:rFonts w:ascii="Calibri-Bold" w:hAnsi="Calibri-Bold" w:cs="Calibri-Bold"/>
          <w:sz w:val="26"/>
          <w:szCs w:val="26"/>
        </w:rPr>
        <w:t>SG</w:t>
      </w:r>
      <w:r w:rsidRPr="000F72FA">
        <w:rPr>
          <w:rFonts w:ascii="Calibri-Bold" w:hAnsi="Calibri-Bold" w:cs="Calibri-Bold"/>
          <w:sz w:val="26"/>
          <w:szCs w:val="26"/>
        </w:rPr>
        <w:t xml:space="preserve"> should comprise of not just Town Councillors but also members of the community</w:t>
      </w:r>
      <w:r w:rsidR="000F0119">
        <w:rPr>
          <w:rFonts w:ascii="Calibri-Bold" w:hAnsi="Calibri-Bold" w:cs="Calibri-Bold"/>
          <w:sz w:val="26"/>
          <w:szCs w:val="26"/>
        </w:rPr>
        <w:t xml:space="preserve"> </w:t>
      </w:r>
      <w:r w:rsidR="00E6118A">
        <w:rPr>
          <w:rFonts w:ascii="Calibri-Bold" w:hAnsi="Calibri-Bold" w:cs="Calibri-Bold"/>
          <w:sz w:val="26"/>
          <w:szCs w:val="26"/>
        </w:rPr>
        <w:t xml:space="preserve">as this will help to </w:t>
      </w:r>
      <w:r w:rsidR="000F0119">
        <w:rPr>
          <w:rFonts w:ascii="Calibri-Bold" w:hAnsi="Calibri-Bold" w:cs="Calibri-Bold"/>
          <w:sz w:val="26"/>
          <w:szCs w:val="26"/>
        </w:rPr>
        <w:t xml:space="preserve">get </w:t>
      </w:r>
      <w:r w:rsidR="00E6118A">
        <w:rPr>
          <w:rFonts w:ascii="Calibri-Bold" w:hAnsi="Calibri-Bold" w:cs="Calibri-Bold"/>
          <w:sz w:val="26"/>
          <w:szCs w:val="26"/>
        </w:rPr>
        <w:t xml:space="preserve">representations from </w:t>
      </w:r>
      <w:r w:rsidR="000F0119">
        <w:rPr>
          <w:rFonts w:ascii="Calibri-Bold" w:hAnsi="Calibri-Bold" w:cs="Calibri-Bold"/>
          <w:sz w:val="26"/>
          <w:szCs w:val="26"/>
        </w:rPr>
        <w:t xml:space="preserve">a </w:t>
      </w:r>
      <w:r w:rsidRPr="000F72FA">
        <w:rPr>
          <w:rFonts w:ascii="Calibri-Bold" w:hAnsi="Calibri-Bold" w:cs="Calibri-Bold"/>
          <w:sz w:val="26"/>
          <w:szCs w:val="26"/>
        </w:rPr>
        <w:t>wide</w:t>
      </w:r>
      <w:r w:rsidR="00D36367">
        <w:rPr>
          <w:rFonts w:ascii="Calibri-Bold" w:hAnsi="Calibri-Bold" w:cs="Calibri-Bold"/>
          <w:sz w:val="26"/>
          <w:szCs w:val="26"/>
        </w:rPr>
        <w:t>r</w:t>
      </w:r>
      <w:r w:rsidRPr="000F72FA">
        <w:rPr>
          <w:rFonts w:ascii="Calibri-Bold" w:hAnsi="Calibri-Bold" w:cs="Calibri-Bold"/>
          <w:sz w:val="26"/>
          <w:szCs w:val="26"/>
        </w:rPr>
        <w:t xml:space="preserve"> cross-section of the community</w:t>
      </w:r>
      <w:r w:rsidR="000F0119">
        <w:rPr>
          <w:rFonts w:ascii="Calibri-Bold" w:hAnsi="Calibri-Bold" w:cs="Calibri-Bold"/>
          <w:sz w:val="26"/>
          <w:szCs w:val="26"/>
        </w:rPr>
        <w:t xml:space="preserve">. </w:t>
      </w:r>
      <w:r w:rsidR="004573C7">
        <w:rPr>
          <w:rFonts w:ascii="Calibri-Bold" w:hAnsi="Calibri-Bold" w:cs="Calibri-Bold"/>
          <w:sz w:val="26"/>
          <w:szCs w:val="26"/>
        </w:rPr>
        <w:t>This is essential as t</w:t>
      </w:r>
      <w:r w:rsidR="001410C5">
        <w:rPr>
          <w:rFonts w:ascii="Calibri-Bold" w:hAnsi="Calibri-Bold" w:cs="Calibri-Bold"/>
          <w:sz w:val="26"/>
          <w:szCs w:val="26"/>
        </w:rPr>
        <w:t xml:space="preserve">he SG needs to produce a draft NDP </w:t>
      </w:r>
      <w:r w:rsidR="004573C7">
        <w:rPr>
          <w:rFonts w:ascii="Calibri-Bold" w:hAnsi="Calibri-Bold" w:cs="Calibri-Bold"/>
          <w:sz w:val="26"/>
          <w:szCs w:val="26"/>
        </w:rPr>
        <w:t xml:space="preserve">document </w:t>
      </w:r>
      <w:r w:rsidR="001410C5">
        <w:rPr>
          <w:rFonts w:ascii="Calibri-Bold" w:hAnsi="Calibri-Bold" w:cs="Calibri-Bold"/>
          <w:sz w:val="26"/>
          <w:szCs w:val="26"/>
        </w:rPr>
        <w:t xml:space="preserve">that the residents of Newbury will </w:t>
      </w:r>
      <w:r w:rsidR="004573C7">
        <w:rPr>
          <w:rFonts w:ascii="Calibri-Bold" w:hAnsi="Calibri-Bold" w:cs="Calibri-Bold"/>
          <w:sz w:val="26"/>
          <w:szCs w:val="26"/>
        </w:rPr>
        <w:t xml:space="preserve">ultimately </w:t>
      </w:r>
      <w:r w:rsidR="001410C5">
        <w:rPr>
          <w:rFonts w:ascii="Calibri-Bold" w:hAnsi="Calibri-Bold" w:cs="Calibri-Bold"/>
          <w:sz w:val="26"/>
          <w:szCs w:val="26"/>
        </w:rPr>
        <w:lastRenderedPageBreak/>
        <w:t>approve of</w:t>
      </w:r>
      <w:r w:rsidR="008501D9">
        <w:rPr>
          <w:rFonts w:ascii="Calibri-Bold" w:hAnsi="Calibri-Bold" w:cs="Calibri-Bold"/>
          <w:sz w:val="26"/>
          <w:szCs w:val="26"/>
        </w:rPr>
        <w:t xml:space="preserve"> a</w:t>
      </w:r>
      <w:r w:rsidRPr="00797AEF">
        <w:rPr>
          <w:rFonts w:ascii="Calibri-Bold" w:hAnsi="Calibri-Bold" w:cs="Calibri-Bold"/>
          <w:sz w:val="26"/>
          <w:szCs w:val="26"/>
        </w:rPr>
        <w:t>t referendum, the NDP would need over 50% ‘yes’ votes to be adopted.</w:t>
      </w:r>
    </w:p>
    <w:p w14:paraId="4431CB1F" w14:textId="1CF90564" w:rsidR="00924F0C" w:rsidRPr="00924F0C" w:rsidRDefault="00BE0F50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6268766E" w14:textId="6CB6EFE6" w:rsidR="00E40D79" w:rsidRPr="00E40D79" w:rsidRDefault="00924F0C" w:rsidP="00E40D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914B69">
        <w:rPr>
          <w:rFonts w:ascii="Calibri-Bold" w:hAnsi="Calibri-Bold" w:cs="Calibri-Bold"/>
          <w:b/>
          <w:bCs/>
          <w:sz w:val="26"/>
          <w:szCs w:val="26"/>
        </w:rPr>
        <w:t>To elect a Secretary and a Project Manager from the Steering Group members</w:t>
      </w:r>
    </w:p>
    <w:p w14:paraId="3745030C" w14:textId="77777777" w:rsidR="00FD25E5" w:rsidRDefault="00FD25E5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sz w:val="26"/>
          <w:szCs w:val="26"/>
        </w:rPr>
      </w:pPr>
    </w:p>
    <w:p w14:paraId="55B8BC49" w14:textId="018DC82C" w:rsidR="00924F0C" w:rsidRPr="00672432" w:rsidRDefault="00914B69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Proposed:</w:t>
      </w:r>
      <w:r w:rsidR="001547CF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1547CF" w:rsidRPr="00672432">
        <w:rPr>
          <w:rFonts w:ascii="Calibri-Bold" w:hAnsi="Calibri-Bold" w:cs="Calibri-Bold"/>
          <w:sz w:val="26"/>
          <w:szCs w:val="26"/>
        </w:rPr>
        <w:t>Councillor N</w:t>
      </w:r>
      <w:r w:rsidR="00D723A6">
        <w:rPr>
          <w:rFonts w:ascii="Calibri-Bold" w:hAnsi="Calibri-Bold" w:cs="Calibri-Bold"/>
          <w:sz w:val="26"/>
          <w:szCs w:val="26"/>
        </w:rPr>
        <w:t xml:space="preserve">igel </w:t>
      </w:r>
      <w:r w:rsidR="001547CF" w:rsidRPr="00672432">
        <w:rPr>
          <w:rFonts w:ascii="Calibri-Bold" w:hAnsi="Calibri-Bold" w:cs="Calibri-Bold"/>
          <w:sz w:val="26"/>
          <w:szCs w:val="26"/>
        </w:rPr>
        <w:t>F</w:t>
      </w:r>
      <w:r w:rsidR="00D723A6">
        <w:rPr>
          <w:rFonts w:ascii="Calibri-Bold" w:hAnsi="Calibri-Bold" w:cs="Calibri-Bold"/>
          <w:sz w:val="26"/>
          <w:szCs w:val="26"/>
        </w:rPr>
        <w:t>oot</w:t>
      </w:r>
    </w:p>
    <w:p w14:paraId="654DB85B" w14:textId="7D5B4F23" w:rsidR="00914B69" w:rsidRPr="00672432" w:rsidRDefault="00914B69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Seconded:</w:t>
      </w:r>
      <w:r w:rsidR="001547CF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164E4A" w:rsidRPr="00672432">
        <w:rPr>
          <w:rFonts w:ascii="Calibri-Bold" w:hAnsi="Calibri-Bold" w:cs="Calibri-Bold"/>
          <w:sz w:val="26"/>
          <w:szCs w:val="26"/>
        </w:rPr>
        <w:t>Councillor</w:t>
      </w:r>
      <w:r w:rsidR="001547CF" w:rsidRPr="00672432">
        <w:rPr>
          <w:rFonts w:ascii="Calibri-Bold" w:hAnsi="Calibri-Bold" w:cs="Calibri-Bold"/>
          <w:sz w:val="26"/>
          <w:szCs w:val="26"/>
        </w:rPr>
        <w:t xml:space="preserve"> Martin Colston</w:t>
      </w:r>
    </w:p>
    <w:p w14:paraId="4EEFE6EA" w14:textId="6B19080C" w:rsidR="00914B69" w:rsidRDefault="00914B69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Resolved:</w:t>
      </w:r>
      <w:r>
        <w:rPr>
          <w:rFonts w:ascii="Calibri-Bold" w:hAnsi="Calibri-Bold" w:cs="Calibri-Bold"/>
          <w:sz w:val="26"/>
          <w:szCs w:val="26"/>
        </w:rPr>
        <w:t xml:space="preserve"> That </w:t>
      </w:r>
      <w:r w:rsidR="00164E4A">
        <w:rPr>
          <w:rFonts w:ascii="Calibri-Bold" w:hAnsi="Calibri-Bold" w:cs="Calibri-Bold"/>
          <w:sz w:val="26"/>
          <w:szCs w:val="26"/>
        </w:rPr>
        <w:t>Darius Zarazel, NTC DSO,</w:t>
      </w:r>
      <w:r>
        <w:rPr>
          <w:rFonts w:ascii="Calibri-Bold" w:hAnsi="Calibri-Bold" w:cs="Calibri-Bold"/>
          <w:sz w:val="26"/>
          <w:szCs w:val="26"/>
        </w:rPr>
        <w:t xml:space="preserve"> be </w:t>
      </w:r>
      <w:r w:rsidR="00801714">
        <w:rPr>
          <w:rFonts w:ascii="Calibri-Bold" w:hAnsi="Calibri-Bold" w:cs="Calibri-Bold"/>
          <w:sz w:val="26"/>
          <w:szCs w:val="26"/>
        </w:rPr>
        <w:t>appointed as the Secretary for the NDP SG.</w:t>
      </w:r>
    </w:p>
    <w:p w14:paraId="1D6791B5" w14:textId="77777777" w:rsidR="00801714" w:rsidRDefault="00801714" w:rsidP="00914B6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128472D4" w14:textId="0BD1EB06" w:rsidR="00801714" w:rsidRPr="005070D3" w:rsidRDefault="00801714" w:rsidP="0080171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Proposed:</w:t>
      </w:r>
      <w:r w:rsidR="0071132F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D723A6" w:rsidRPr="00D723A6">
        <w:rPr>
          <w:rFonts w:ascii="Calibri-Bold" w:hAnsi="Calibri-Bold" w:cs="Calibri-Bold"/>
          <w:sz w:val="26"/>
          <w:szCs w:val="26"/>
        </w:rPr>
        <w:t xml:space="preserve">Councillor </w:t>
      </w:r>
      <w:r w:rsidR="00071133" w:rsidRPr="005070D3">
        <w:rPr>
          <w:rFonts w:ascii="Calibri-Bold" w:hAnsi="Calibri-Bold" w:cs="Calibri-Bold"/>
          <w:sz w:val="26"/>
          <w:szCs w:val="26"/>
        </w:rPr>
        <w:t>Nigel Foot</w:t>
      </w:r>
    </w:p>
    <w:p w14:paraId="7E35D8E6" w14:textId="44B29BCF" w:rsidR="00801714" w:rsidRPr="0071132F" w:rsidRDefault="00801714" w:rsidP="0080171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Seconded:</w:t>
      </w:r>
      <w:r w:rsidR="0071132F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D723A6" w:rsidRPr="00D723A6">
        <w:rPr>
          <w:rFonts w:ascii="Calibri-Bold" w:hAnsi="Calibri-Bold" w:cs="Calibri-Bold"/>
          <w:sz w:val="26"/>
          <w:szCs w:val="26"/>
        </w:rPr>
        <w:t xml:space="preserve">Councillor </w:t>
      </w:r>
      <w:r w:rsidR="00D723A6">
        <w:rPr>
          <w:rFonts w:ascii="Calibri-Bold" w:hAnsi="Calibri-Bold" w:cs="Calibri-Bold"/>
          <w:sz w:val="26"/>
          <w:szCs w:val="26"/>
        </w:rPr>
        <w:t>Martin Colston</w:t>
      </w:r>
    </w:p>
    <w:p w14:paraId="72CEDDFF" w14:textId="13B6239E" w:rsidR="00801714" w:rsidRPr="00924F0C" w:rsidRDefault="00801714" w:rsidP="0080171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801714">
        <w:rPr>
          <w:rFonts w:ascii="Calibri-Bold" w:hAnsi="Calibri-Bold" w:cs="Calibri-Bold"/>
          <w:b/>
          <w:bCs/>
          <w:sz w:val="26"/>
          <w:szCs w:val="26"/>
        </w:rPr>
        <w:t>Resolved:</w:t>
      </w:r>
      <w:r>
        <w:rPr>
          <w:rFonts w:ascii="Calibri-Bold" w:hAnsi="Calibri-Bold" w:cs="Calibri-Bold"/>
          <w:sz w:val="26"/>
          <w:szCs w:val="26"/>
        </w:rPr>
        <w:t xml:space="preserve"> That </w:t>
      </w:r>
      <w:r w:rsidR="00065B82">
        <w:rPr>
          <w:rFonts w:ascii="Calibri-Bold" w:hAnsi="Calibri-Bold" w:cs="Calibri-Bold"/>
          <w:sz w:val="26"/>
          <w:szCs w:val="26"/>
        </w:rPr>
        <w:t xml:space="preserve">Councillor Vaughan Miller and Kim </w:t>
      </w:r>
      <w:r w:rsidR="00070AF5" w:rsidRPr="00070AF5">
        <w:rPr>
          <w:rFonts w:ascii="Calibri-Bold" w:hAnsi="Calibri-Bold" w:cs="Calibri-Bold"/>
          <w:sz w:val="26"/>
          <w:szCs w:val="26"/>
        </w:rPr>
        <w:t xml:space="preserve">Whysall-Hammond </w:t>
      </w:r>
      <w:r>
        <w:rPr>
          <w:rFonts w:ascii="Calibri-Bold" w:hAnsi="Calibri-Bold" w:cs="Calibri-Bold"/>
          <w:sz w:val="26"/>
          <w:szCs w:val="26"/>
        </w:rPr>
        <w:t xml:space="preserve">be appointed as </w:t>
      </w:r>
      <w:r w:rsidR="00D3399F">
        <w:rPr>
          <w:rFonts w:ascii="Calibri-Bold" w:hAnsi="Calibri-Bold" w:cs="Calibri-Bold"/>
          <w:sz w:val="26"/>
          <w:szCs w:val="26"/>
        </w:rPr>
        <w:t xml:space="preserve">joint </w:t>
      </w:r>
      <w:r>
        <w:rPr>
          <w:rFonts w:ascii="Calibri-Bold" w:hAnsi="Calibri-Bold" w:cs="Calibri-Bold"/>
          <w:sz w:val="26"/>
          <w:szCs w:val="26"/>
        </w:rPr>
        <w:t>Project Manager</w:t>
      </w:r>
      <w:r w:rsidR="00D3399F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for the NDP SG.</w:t>
      </w:r>
    </w:p>
    <w:p w14:paraId="4C6B3B0C" w14:textId="36DBDF1B" w:rsidR="00924F0C" w:rsidRPr="00924F0C" w:rsidRDefault="00162A34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561000BF" w14:textId="41A9CCDB" w:rsidR="00924F0C" w:rsidRPr="00346446" w:rsidRDefault="00924F0C" w:rsidP="003464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346446">
        <w:rPr>
          <w:rFonts w:ascii="Calibri-Bold" w:hAnsi="Calibri-Bold" w:cs="Calibri-Bold"/>
          <w:b/>
          <w:bCs/>
          <w:sz w:val="26"/>
          <w:szCs w:val="26"/>
        </w:rPr>
        <w:t>To receive an introduction from Jeremy Flawn about Bluestone Planning and Neighbourhood Development Plans</w:t>
      </w:r>
    </w:p>
    <w:p w14:paraId="7479BCD4" w14:textId="46D37F72" w:rsidR="00B3195C" w:rsidRDefault="00B3195C" w:rsidP="00B3195C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Jeremy Fla</w:t>
      </w:r>
      <w:r w:rsidR="00B01786">
        <w:rPr>
          <w:rFonts w:ascii="Calibri-Bold" w:hAnsi="Calibri-Bold" w:cs="Calibri-Bold"/>
          <w:sz w:val="26"/>
          <w:szCs w:val="26"/>
        </w:rPr>
        <w:t>w</w:t>
      </w:r>
      <w:r>
        <w:rPr>
          <w:rFonts w:ascii="Calibri-Bold" w:hAnsi="Calibri-Bold" w:cs="Calibri-Bold"/>
          <w:sz w:val="26"/>
          <w:szCs w:val="26"/>
        </w:rPr>
        <w:t>n</w:t>
      </w:r>
      <w:r w:rsidR="00B01786">
        <w:rPr>
          <w:rFonts w:ascii="Calibri-Bold" w:hAnsi="Calibri-Bold" w:cs="Calibri-Bold"/>
          <w:sz w:val="26"/>
          <w:szCs w:val="26"/>
        </w:rPr>
        <w:t xml:space="preserve">, </w:t>
      </w:r>
      <w:r>
        <w:rPr>
          <w:rFonts w:ascii="Calibri-Bold" w:hAnsi="Calibri-Bold" w:cs="Calibri-Bold"/>
          <w:sz w:val="26"/>
          <w:szCs w:val="26"/>
        </w:rPr>
        <w:t>Bluestone Planning (BP), introduced himself and BP.</w:t>
      </w:r>
      <w:r w:rsidR="00B01786">
        <w:rPr>
          <w:rFonts w:ascii="Calibri-Bold" w:hAnsi="Calibri-Bold" w:cs="Calibri-Bold"/>
          <w:sz w:val="26"/>
          <w:szCs w:val="26"/>
        </w:rPr>
        <w:t xml:space="preserve"> </w:t>
      </w:r>
      <w:r>
        <w:rPr>
          <w:rFonts w:ascii="Calibri-Bold" w:hAnsi="Calibri-Bold" w:cs="Calibri-Bold"/>
          <w:sz w:val="26"/>
          <w:szCs w:val="26"/>
        </w:rPr>
        <w:t xml:space="preserve">Mr Flawn </w:t>
      </w:r>
      <w:r w:rsidR="00350612">
        <w:rPr>
          <w:rFonts w:ascii="Calibri-Bold" w:hAnsi="Calibri-Bold" w:cs="Calibri-Bold"/>
          <w:sz w:val="26"/>
          <w:szCs w:val="26"/>
        </w:rPr>
        <w:t>spoke about NDPs and talked the SG through the process</w:t>
      </w:r>
      <w:r w:rsidR="009974FF">
        <w:rPr>
          <w:rFonts w:ascii="Calibri-Bold" w:hAnsi="Calibri-Bold" w:cs="Calibri-Bold"/>
          <w:sz w:val="26"/>
          <w:szCs w:val="26"/>
        </w:rPr>
        <w:t xml:space="preserve"> of creating one</w:t>
      </w:r>
      <w:r w:rsidR="00350612">
        <w:rPr>
          <w:rFonts w:ascii="Calibri-Bold" w:hAnsi="Calibri-Bold" w:cs="Calibri-Bold"/>
          <w:sz w:val="26"/>
          <w:szCs w:val="26"/>
        </w:rPr>
        <w:t xml:space="preserve">. </w:t>
      </w:r>
    </w:p>
    <w:p w14:paraId="3723D6CC" w14:textId="77777777" w:rsidR="00070E41" w:rsidRDefault="00070E41" w:rsidP="00B3195C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0C69005F" w14:textId="7E1322F4" w:rsidR="00070E41" w:rsidRDefault="00070E41" w:rsidP="00B3195C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Key information included:</w:t>
      </w:r>
    </w:p>
    <w:p w14:paraId="05CC20D3" w14:textId="61306382" w:rsidR="00C53AB3" w:rsidRDefault="00070E41" w:rsidP="00C53A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All policies need evidence</w:t>
      </w:r>
    </w:p>
    <w:p w14:paraId="2A66987C" w14:textId="6CBF8B1F" w:rsidR="00C53AB3" w:rsidRDefault="00C53AB3" w:rsidP="00C53A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Community consultation is </w:t>
      </w:r>
      <w:r w:rsidR="00595A9C">
        <w:rPr>
          <w:rFonts w:ascii="Calibri-Bold" w:hAnsi="Calibri-Bold" w:cs="Calibri-Bold"/>
          <w:sz w:val="26"/>
          <w:szCs w:val="26"/>
        </w:rPr>
        <w:t>essential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8774AE">
        <w:rPr>
          <w:rFonts w:ascii="Calibri-Bold" w:hAnsi="Calibri-Bold" w:cs="Calibri-Bold"/>
          <w:sz w:val="26"/>
          <w:szCs w:val="26"/>
        </w:rPr>
        <w:t xml:space="preserve">and </w:t>
      </w:r>
      <w:r>
        <w:rPr>
          <w:rFonts w:ascii="Calibri-Bold" w:hAnsi="Calibri-Bold" w:cs="Calibri-Bold"/>
          <w:sz w:val="26"/>
          <w:szCs w:val="26"/>
        </w:rPr>
        <w:t>should be used throughout</w:t>
      </w:r>
      <w:r w:rsidR="008774AE">
        <w:rPr>
          <w:rFonts w:ascii="Calibri-Bold" w:hAnsi="Calibri-Bold" w:cs="Calibri-Bold"/>
          <w:sz w:val="26"/>
          <w:szCs w:val="26"/>
        </w:rPr>
        <w:t xml:space="preserve"> the NDP process</w:t>
      </w:r>
    </w:p>
    <w:p w14:paraId="3EF4D651" w14:textId="54DF537C" w:rsidR="009B47FD" w:rsidRDefault="009E75DF" w:rsidP="00C53A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 basic condition of a</w:t>
      </w:r>
      <w:r w:rsidR="009B47FD">
        <w:rPr>
          <w:rFonts w:ascii="Calibri-Bold" w:hAnsi="Calibri-Bold" w:cs="Calibri-Bold"/>
          <w:sz w:val="26"/>
          <w:szCs w:val="26"/>
        </w:rPr>
        <w:t xml:space="preserve"> NDP </w:t>
      </w:r>
      <w:r>
        <w:rPr>
          <w:rFonts w:ascii="Calibri-Bold" w:hAnsi="Calibri-Bold" w:cs="Calibri-Bold"/>
          <w:sz w:val="26"/>
          <w:szCs w:val="26"/>
        </w:rPr>
        <w:t>is that it needs to b</w:t>
      </w:r>
      <w:r w:rsidR="009B47FD">
        <w:rPr>
          <w:rFonts w:ascii="Calibri-Bold" w:hAnsi="Calibri-Bold" w:cs="Calibri-Bold"/>
          <w:sz w:val="26"/>
          <w:szCs w:val="26"/>
        </w:rPr>
        <w:t>e in conformity with the Local Plan and the National Planning Policy Framework</w:t>
      </w:r>
      <w:r w:rsidR="009922C1">
        <w:rPr>
          <w:rFonts w:ascii="Calibri-Bold" w:hAnsi="Calibri-Bold" w:cs="Calibri-Bold"/>
          <w:sz w:val="26"/>
          <w:szCs w:val="26"/>
        </w:rPr>
        <w:t>,</w:t>
      </w:r>
      <w:r w:rsidR="00445B6A">
        <w:rPr>
          <w:rFonts w:ascii="Calibri-Bold" w:hAnsi="Calibri-Bold" w:cs="Calibri-Bold"/>
          <w:sz w:val="26"/>
          <w:szCs w:val="26"/>
        </w:rPr>
        <w:t xml:space="preserve"> but </w:t>
      </w:r>
      <w:r w:rsidR="009922C1">
        <w:rPr>
          <w:rFonts w:ascii="Calibri-Bold" w:hAnsi="Calibri-Bold" w:cs="Calibri-Bold"/>
          <w:sz w:val="26"/>
          <w:szCs w:val="26"/>
        </w:rPr>
        <w:t xml:space="preserve">it </w:t>
      </w:r>
      <w:r w:rsidR="00445B6A">
        <w:rPr>
          <w:rFonts w:ascii="Calibri-Bold" w:hAnsi="Calibri-Bold" w:cs="Calibri-Bold"/>
          <w:sz w:val="26"/>
          <w:szCs w:val="26"/>
        </w:rPr>
        <w:t>can build on these</w:t>
      </w:r>
      <w:r w:rsidR="00483184">
        <w:rPr>
          <w:rFonts w:ascii="Calibri-Bold" w:hAnsi="Calibri-Bold" w:cs="Calibri-Bold"/>
          <w:sz w:val="26"/>
          <w:szCs w:val="26"/>
        </w:rPr>
        <w:t xml:space="preserve"> documents</w:t>
      </w:r>
    </w:p>
    <w:p w14:paraId="253F6F86" w14:textId="5B7EDB1E" w:rsidR="00B84AE0" w:rsidRPr="00C53AB3" w:rsidRDefault="005A3236" w:rsidP="00C53A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</w:t>
      </w:r>
      <w:r w:rsidR="00B84AE0">
        <w:rPr>
          <w:rFonts w:ascii="Calibri-Bold" w:hAnsi="Calibri-Bold" w:cs="Calibri-Bold"/>
          <w:sz w:val="26"/>
          <w:szCs w:val="26"/>
        </w:rPr>
        <w:t>he NDP can be split into ‘land use’ policies and ‘Community aspirations’</w:t>
      </w:r>
    </w:p>
    <w:p w14:paraId="67EFE7D7" w14:textId="77777777" w:rsidR="00B01786" w:rsidRPr="00924F0C" w:rsidRDefault="00B01786" w:rsidP="00B3195C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4D57C55A" w14:textId="0D7031E5" w:rsidR="00924F0C" w:rsidRDefault="00B01786" w:rsidP="00B01786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It was agreed that single point of contact between BP and the SG would be the SG Secretary, Darius Zarazel.</w:t>
      </w:r>
    </w:p>
    <w:p w14:paraId="636724A6" w14:textId="77777777" w:rsidR="00B01786" w:rsidRPr="00924F0C" w:rsidRDefault="00B01786" w:rsidP="00B01786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3EF9727C" w14:textId="2A24D0B1" w:rsidR="00924F0C" w:rsidRPr="00346446" w:rsidRDefault="00924F0C" w:rsidP="003464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346446">
        <w:rPr>
          <w:rFonts w:ascii="Calibri-Bold" w:hAnsi="Calibri-Bold" w:cs="Calibri-Bold"/>
          <w:b/>
          <w:bCs/>
          <w:sz w:val="26"/>
          <w:szCs w:val="26"/>
        </w:rPr>
        <w:t>To discuss the NDP Project Plan and agree the next steps</w:t>
      </w:r>
    </w:p>
    <w:p w14:paraId="4C1AAB95" w14:textId="0C970BB8" w:rsidR="00924F0C" w:rsidRPr="00924F0C" w:rsidRDefault="00F92E36" w:rsidP="000F44F1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It was agreed that BP would </w:t>
      </w:r>
      <w:r w:rsidR="00D373FA">
        <w:rPr>
          <w:rFonts w:ascii="Calibri-Bold" w:hAnsi="Calibri-Bold" w:cs="Calibri-Bold"/>
          <w:sz w:val="26"/>
          <w:szCs w:val="26"/>
        </w:rPr>
        <w:t xml:space="preserve">provide a project plan </w:t>
      </w:r>
      <w:r w:rsidR="00612606">
        <w:rPr>
          <w:rFonts w:ascii="Calibri-Bold" w:hAnsi="Calibri-Bold" w:cs="Calibri-Bold"/>
          <w:sz w:val="26"/>
          <w:szCs w:val="26"/>
        </w:rPr>
        <w:t xml:space="preserve">template </w:t>
      </w:r>
      <w:r w:rsidR="00D373FA">
        <w:rPr>
          <w:rFonts w:ascii="Calibri-Bold" w:hAnsi="Calibri-Bold" w:cs="Calibri-Bold"/>
          <w:sz w:val="26"/>
          <w:szCs w:val="26"/>
        </w:rPr>
        <w:t>to the SG Project Managers</w:t>
      </w:r>
      <w:r w:rsidR="003008D9">
        <w:rPr>
          <w:rFonts w:ascii="Calibri-Bold" w:hAnsi="Calibri-Bold" w:cs="Calibri-Bold"/>
          <w:sz w:val="26"/>
          <w:szCs w:val="26"/>
        </w:rPr>
        <w:t xml:space="preserve"> who would populate this plan </w:t>
      </w:r>
      <w:r>
        <w:rPr>
          <w:rFonts w:ascii="Calibri-Bold" w:hAnsi="Calibri-Bold" w:cs="Calibri-Bold"/>
          <w:sz w:val="26"/>
          <w:szCs w:val="26"/>
        </w:rPr>
        <w:t xml:space="preserve">with estimations about the necessary steps the SG would take </w:t>
      </w:r>
      <w:proofErr w:type="gramStart"/>
      <w:r>
        <w:rPr>
          <w:rFonts w:ascii="Calibri-Bold" w:hAnsi="Calibri-Bold" w:cs="Calibri-Bold"/>
          <w:sz w:val="26"/>
          <w:szCs w:val="26"/>
        </w:rPr>
        <w:t>in order to</w:t>
      </w:r>
      <w:proofErr w:type="gramEnd"/>
      <w:r>
        <w:rPr>
          <w:rFonts w:ascii="Calibri-Bold" w:hAnsi="Calibri-Bold" w:cs="Calibri-Bold"/>
          <w:sz w:val="26"/>
          <w:szCs w:val="26"/>
        </w:rPr>
        <w:t xml:space="preserve"> create the draft NDP document. </w:t>
      </w:r>
    </w:p>
    <w:p w14:paraId="5EC2B994" w14:textId="5D2075D9" w:rsidR="00924F0C" w:rsidRPr="00924F0C" w:rsidRDefault="00994AC3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02A9C363" w14:textId="6166D5B0" w:rsidR="00924F0C" w:rsidRPr="00346446" w:rsidRDefault="00924F0C" w:rsidP="003464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346446">
        <w:rPr>
          <w:rFonts w:ascii="Calibri-Bold" w:hAnsi="Calibri-Bold" w:cs="Calibri-Bold"/>
          <w:b/>
          <w:bCs/>
          <w:sz w:val="26"/>
          <w:szCs w:val="26"/>
        </w:rPr>
        <w:t>Assign any tasks as considered necessary</w:t>
      </w:r>
    </w:p>
    <w:p w14:paraId="02C90C0D" w14:textId="66665C6D" w:rsidR="00924F0C" w:rsidRDefault="008B37F3" w:rsidP="007627C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tasks </w:t>
      </w:r>
      <w:r w:rsidR="007A6A98">
        <w:rPr>
          <w:rFonts w:ascii="Calibri-Bold" w:hAnsi="Calibri-Bold" w:cs="Calibri-Bold"/>
          <w:sz w:val="26"/>
          <w:szCs w:val="26"/>
        </w:rPr>
        <w:t>assigned</w:t>
      </w:r>
      <w:r>
        <w:rPr>
          <w:rFonts w:ascii="Calibri-Bold" w:hAnsi="Calibri-Bold" w:cs="Calibri-Bold"/>
          <w:sz w:val="26"/>
          <w:szCs w:val="26"/>
        </w:rPr>
        <w:t xml:space="preserve"> were:</w:t>
      </w:r>
    </w:p>
    <w:p w14:paraId="648F6765" w14:textId="562BFB9A" w:rsidR="008B37F3" w:rsidRDefault="002F7BCE" w:rsidP="008B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7C10A317">
        <w:rPr>
          <w:rFonts w:ascii="Calibri-Bold" w:hAnsi="Calibri-Bold" w:cs="Calibri-Bold"/>
          <w:sz w:val="26"/>
          <w:szCs w:val="26"/>
        </w:rPr>
        <w:t>That the SG Secretary</w:t>
      </w:r>
      <w:r w:rsidR="008B37F3" w:rsidRPr="7C10A317">
        <w:rPr>
          <w:rFonts w:ascii="Calibri-Bold" w:hAnsi="Calibri-Bold" w:cs="Calibri-Bold"/>
          <w:sz w:val="26"/>
          <w:szCs w:val="26"/>
        </w:rPr>
        <w:t xml:space="preserve"> </w:t>
      </w:r>
      <w:r w:rsidRPr="7C10A317">
        <w:rPr>
          <w:rFonts w:ascii="Calibri-Bold" w:hAnsi="Calibri-Bold" w:cs="Calibri-Bold"/>
          <w:sz w:val="26"/>
          <w:szCs w:val="26"/>
        </w:rPr>
        <w:t xml:space="preserve">circulate </w:t>
      </w:r>
      <w:r w:rsidR="007A6A98" w:rsidRPr="7C10A317">
        <w:rPr>
          <w:rFonts w:ascii="Calibri-Bold" w:hAnsi="Calibri-Bold" w:cs="Calibri-Bold"/>
          <w:sz w:val="26"/>
          <w:szCs w:val="26"/>
        </w:rPr>
        <w:t xml:space="preserve">the </w:t>
      </w:r>
      <w:r w:rsidR="007E2F3A" w:rsidRPr="7C10A317">
        <w:rPr>
          <w:rFonts w:ascii="Calibri-Bold" w:hAnsi="Calibri-Bold" w:cs="Calibri-Bold"/>
          <w:sz w:val="26"/>
          <w:szCs w:val="26"/>
        </w:rPr>
        <w:t xml:space="preserve">Newbury </w:t>
      </w:r>
      <w:r w:rsidR="007A6A98" w:rsidRPr="7C10A317">
        <w:rPr>
          <w:rFonts w:ascii="Calibri-Bold" w:hAnsi="Calibri-Bold" w:cs="Calibri-Bold"/>
          <w:sz w:val="26"/>
          <w:szCs w:val="26"/>
        </w:rPr>
        <w:t>Parish Map</w:t>
      </w:r>
      <w:r w:rsidR="00453E42" w:rsidRPr="7C10A317">
        <w:rPr>
          <w:rFonts w:ascii="Calibri-Bold" w:hAnsi="Calibri-Bold" w:cs="Calibri-Bold"/>
          <w:sz w:val="26"/>
          <w:szCs w:val="26"/>
        </w:rPr>
        <w:t xml:space="preserve"> and</w:t>
      </w:r>
      <w:r w:rsidR="00676B2E" w:rsidRPr="7C10A317">
        <w:rPr>
          <w:rFonts w:ascii="Calibri-Bold" w:hAnsi="Calibri-Bold" w:cs="Calibri-Bold"/>
          <w:sz w:val="26"/>
          <w:szCs w:val="26"/>
        </w:rPr>
        <w:t xml:space="preserve"> the</w:t>
      </w:r>
      <w:r w:rsidR="00453E42" w:rsidRPr="7C10A317">
        <w:rPr>
          <w:rFonts w:ascii="Calibri-Bold" w:hAnsi="Calibri-Bold" w:cs="Calibri-Bold"/>
          <w:sz w:val="26"/>
          <w:szCs w:val="26"/>
        </w:rPr>
        <w:t xml:space="preserve"> demographics of Newbury</w:t>
      </w:r>
      <w:r w:rsidR="70A83357" w:rsidRPr="7C10A317">
        <w:rPr>
          <w:rFonts w:ascii="Calibri-Bold" w:hAnsi="Calibri-Bold" w:cs="Calibri-Bold"/>
          <w:sz w:val="26"/>
          <w:szCs w:val="26"/>
        </w:rPr>
        <w:t xml:space="preserve"> to the SG members</w:t>
      </w:r>
    </w:p>
    <w:p w14:paraId="097903A2" w14:textId="33118000" w:rsidR="007A6A98" w:rsidRDefault="002F7BCE" w:rsidP="008B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7C10A317">
        <w:rPr>
          <w:rFonts w:ascii="Calibri-Bold" w:hAnsi="Calibri-Bold" w:cs="Calibri-Bold"/>
          <w:sz w:val="26"/>
          <w:szCs w:val="26"/>
        </w:rPr>
        <w:lastRenderedPageBreak/>
        <w:t xml:space="preserve">That </w:t>
      </w:r>
      <w:r w:rsidR="37C75CF7" w:rsidRPr="7C10A317">
        <w:rPr>
          <w:rFonts w:ascii="Calibri-Bold" w:hAnsi="Calibri-Bold" w:cs="Calibri-Bold"/>
          <w:sz w:val="26"/>
          <w:szCs w:val="26"/>
        </w:rPr>
        <w:t xml:space="preserve">the </w:t>
      </w:r>
      <w:r w:rsidRPr="7C10A317">
        <w:rPr>
          <w:rFonts w:ascii="Calibri-Bold" w:hAnsi="Calibri-Bold" w:cs="Calibri-Bold"/>
          <w:sz w:val="26"/>
          <w:szCs w:val="26"/>
        </w:rPr>
        <w:t xml:space="preserve">SG Secretary clarify the </w:t>
      </w:r>
      <w:r w:rsidR="002D7732" w:rsidRPr="7C10A317">
        <w:rPr>
          <w:rFonts w:ascii="Calibri-Bold" w:hAnsi="Calibri-Bold" w:cs="Calibri-Bold"/>
          <w:sz w:val="26"/>
          <w:szCs w:val="26"/>
        </w:rPr>
        <w:t xml:space="preserve">Dispute Settlement </w:t>
      </w:r>
      <w:r w:rsidR="797BD547" w:rsidRPr="7C10A317">
        <w:rPr>
          <w:rFonts w:ascii="Calibri-Bold" w:hAnsi="Calibri-Bold" w:cs="Calibri-Bold"/>
          <w:sz w:val="26"/>
          <w:szCs w:val="26"/>
        </w:rPr>
        <w:t xml:space="preserve">clause </w:t>
      </w:r>
      <w:r w:rsidR="002D7732" w:rsidRPr="7C10A317">
        <w:rPr>
          <w:rFonts w:ascii="Calibri-Bold" w:hAnsi="Calibri-Bold" w:cs="Calibri-Bold"/>
          <w:sz w:val="26"/>
          <w:szCs w:val="26"/>
        </w:rPr>
        <w:t xml:space="preserve">in the </w:t>
      </w:r>
      <w:r w:rsidR="007A6A98" w:rsidRPr="7C10A317">
        <w:rPr>
          <w:rFonts w:ascii="Calibri-Bold" w:hAnsi="Calibri-Bold" w:cs="Calibri-Bold"/>
          <w:sz w:val="26"/>
          <w:szCs w:val="26"/>
        </w:rPr>
        <w:t>Service Level Agreement with WBC</w:t>
      </w:r>
    </w:p>
    <w:p w14:paraId="4B19DDEE" w14:textId="67BCA4DB" w:rsidR="007A6A98" w:rsidRDefault="00A608C9" w:rsidP="008B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That BP share a Project Plan template with the SG</w:t>
      </w:r>
    </w:p>
    <w:p w14:paraId="56C7720F" w14:textId="0D3E64C3" w:rsidR="008141DA" w:rsidRPr="008B37F3" w:rsidRDefault="008141DA" w:rsidP="008B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To publish </w:t>
      </w:r>
      <w:r w:rsidR="00574A20">
        <w:rPr>
          <w:rFonts w:ascii="Calibri-Bold" w:hAnsi="Calibri-Bold" w:cs="Calibri-Bold"/>
          <w:sz w:val="26"/>
          <w:szCs w:val="26"/>
        </w:rPr>
        <w:t xml:space="preserve">the membership </w:t>
      </w:r>
      <w:r>
        <w:rPr>
          <w:rFonts w:ascii="Calibri-Bold" w:hAnsi="Calibri-Bold" w:cs="Calibri-Bold"/>
          <w:sz w:val="26"/>
          <w:szCs w:val="26"/>
        </w:rPr>
        <w:t xml:space="preserve">vacancy </w:t>
      </w:r>
      <w:r w:rsidR="00574A20">
        <w:rPr>
          <w:rFonts w:ascii="Calibri-Bold" w:hAnsi="Calibri-Bold" w:cs="Calibri-Bold"/>
          <w:sz w:val="26"/>
          <w:szCs w:val="26"/>
        </w:rPr>
        <w:t>for</w:t>
      </w:r>
      <w:r>
        <w:rPr>
          <w:rFonts w:ascii="Calibri-Bold" w:hAnsi="Calibri-Bold" w:cs="Calibri-Bold"/>
          <w:sz w:val="26"/>
          <w:szCs w:val="26"/>
        </w:rPr>
        <w:t xml:space="preserve"> the NDP SG </w:t>
      </w:r>
    </w:p>
    <w:p w14:paraId="024EA59E" w14:textId="77777777" w:rsidR="00EC2A0B" w:rsidRPr="00924F0C" w:rsidRDefault="00EC2A0B" w:rsidP="00BB754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4D381026" w14:textId="4120B467" w:rsidR="00703D28" w:rsidRPr="00346446" w:rsidRDefault="00924F0C" w:rsidP="003464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346446">
        <w:rPr>
          <w:rFonts w:ascii="Calibri-Bold" w:hAnsi="Calibri-Bold" w:cs="Calibri-Bold"/>
          <w:b/>
          <w:bCs/>
          <w:sz w:val="26"/>
          <w:szCs w:val="26"/>
        </w:rPr>
        <w:t>To discuss future meeting arrangements and to fix the date of the next meeting</w:t>
      </w:r>
    </w:p>
    <w:p w14:paraId="1949C7EF" w14:textId="5FD3B13E" w:rsidR="00CB44CB" w:rsidRDefault="00CB44CB" w:rsidP="00CB44CB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next meeting</w:t>
      </w:r>
      <w:r w:rsidR="000F3F1E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0F3F1E">
        <w:rPr>
          <w:rFonts w:ascii="Calibri-Bold" w:hAnsi="Calibri-Bold" w:cs="Calibri-Bold"/>
          <w:sz w:val="26"/>
          <w:szCs w:val="26"/>
        </w:rPr>
        <w:t>were</w:t>
      </w:r>
      <w:r>
        <w:rPr>
          <w:rFonts w:ascii="Calibri-Bold" w:hAnsi="Calibri-Bold" w:cs="Calibri-Bold"/>
          <w:sz w:val="26"/>
          <w:szCs w:val="26"/>
        </w:rPr>
        <w:t xml:space="preserve"> agreed to be held on </w:t>
      </w:r>
      <w:r w:rsidR="00865CAC">
        <w:rPr>
          <w:rFonts w:ascii="Calibri-Bold" w:hAnsi="Calibri-Bold" w:cs="Calibri-Bold"/>
          <w:sz w:val="26"/>
          <w:szCs w:val="26"/>
        </w:rPr>
        <w:t>13/01/2021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7C0BB8">
        <w:rPr>
          <w:rFonts w:ascii="Calibri-Bold" w:hAnsi="Calibri-Bold" w:cs="Calibri-Bold"/>
          <w:sz w:val="26"/>
          <w:szCs w:val="26"/>
        </w:rPr>
        <w:t>and on the 27/01/2021 both at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865CAC">
        <w:rPr>
          <w:rFonts w:ascii="Calibri-Bold" w:hAnsi="Calibri-Bold" w:cs="Calibri-Bold"/>
          <w:sz w:val="26"/>
          <w:szCs w:val="26"/>
        </w:rPr>
        <w:t>7:00pm/</w:t>
      </w:r>
      <w:r w:rsidR="00F64364">
        <w:rPr>
          <w:rFonts w:ascii="Calibri-Bold" w:hAnsi="Calibri-Bold" w:cs="Calibri-Bold"/>
          <w:sz w:val="26"/>
          <w:szCs w:val="26"/>
        </w:rPr>
        <w:t>19:00</w:t>
      </w:r>
      <w:r w:rsidR="0067581B">
        <w:rPr>
          <w:rFonts w:ascii="Calibri-Bold" w:hAnsi="Calibri-Bold" w:cs="Calibri-Bold"/>
          <w:sz w:val="26"/>
          <w:szCs w:val="26"/>
        </w:rPr>
        <w:t xml:space="preserve"> via Zoom</w:t>
      </w:r>
      <w:r w:rsidR="002B246C">
        <w:rPr>
          <w:rFonts w:ascii="Calibri-Bold" w:hAnsi="Calibri-Bold" w:cs="Calibri-Bold"/>
          <w:sz w:val="26"/>
          <w:szCs w:val="26"/>
        </w:rPr>
        <w:t xml:space="preserve">. </w:t>
      </w:r>
    </w:p>
    <w:p w14:paraId="2BE6E58B" w14:textId="77777777" w:rsidR="00924F0C" w:rsidRDefault="00924F0C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7060EEBE" w14:textId="77777777" w:rsidR="00C670D6" w:rsidRPr="00924F0C" w:rsidRDefault="00C670D6" w:rsidP="00924F0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02E21A3E" w14:textId="31DF2FD8" w:rsidR="00F42A47" w:rsidRPr="00591D41" w:rsidRDefault="00F42A47" w:rsidP="00F42A47">
      <w:pPr>
        <w:rPr>
          <w:rFonts w:ascii="Calibri-Bold" w:hAnsi="Calibri-Bold" w:cs="Calibri-Bold"/>
          <w:b/>
          <w:bCs/>
          <w:sz w:val="26"/>
          <w:szCs w:val="26"/>
        </w:rPr>
      </w:pPr>
      <w:r w:rsidRPr="00591D41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591D41" w:rsidRPr="00591D41">
        <w:rPr>
          <w:rFonts w:ascii="Calibri-Bold" w:hAnsi="Calibri-Bold" w:cs="Calibri-Bold"/>
          <w:b/>
          <w:bCs/>
          <w:sz w:val="26"/>
          <w:szCs w:val="26"/>
        </w:rPr>
        <w:t>21:30</w:t>
      </w:r>
      <w:r w:rsidRPr="00591D41">
        <w:rPr>
          <w:rFonts w:ascii="Calibri-Bold" w:hAnsi="Calibri-Bold" w:cs="Calibri-Bold"/>
          <w:b/>
          <w:bCs/>
          <w:sz w:val="26"/>
          <w:szCs w:val="26"/>
        </w:rPr>
        <w:t xml:space="preserve"> hrs.</w:t>
      </w:r>
    </w:p>
    <w:p w14:paraId="44AB7C68" w14:textId="66AB7E6E" w:rsidR="00741184" w:rsidRPr="00A431F5" w:rsidRDefault="00741184" w:rsidP="00E45B7E">
      <w:pPr>
        <w:rPr>
          <w:rFonts w:ascii="Calibri-Bold" w:hAnsi="Calibri-Bold" w:cs="Calibri-Bold"/>
          <w:b/>
          <w:bCs/>
          <w:sz w:val="26"/>
          <w:szCs w:val="26"/>
        </w:rPr>
      </w:pPr>
    </w:p>
    <w:sectPr w:rsidR="00741184" w:rsidRPr="00A431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82B" w14:textId="77777777" w:rsidR="004B58A9" w:rsidRDefault="004B58A9" w:rsidP="004B58A9">
      <w:pPr>
        <w:spacing w:after="0" w:line="240" w:lineRule="auto"/>
      </w:pPr>
      <w:r>
        <w:separator/>
      </w:r>
    </w:p>
  </w:endnote>
  <w:endnote w:type="continuationSeparator" w:id="0">
    <w:p w14:paraId="345D8B0B" w14:textId="77777777" w:rsidR="004B58A9" w:rsidRDefault="004B58A9" w:rsidP="004B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E5AF" w14:textId="77777777" w:rsidR="004B58A9" w:rsidRDefault="004B5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F828" w14:textId="77777777" w:rsidR="004B58A9" w:rsidRDefault="004B5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2CD9" w14:textId="77777777" w:rsidR="004B58A9" w:rsidRDefault="004B5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BFA9" w14:textId="77777777" w:rsidR="004B58A9" w:rsidRDefault="004B58A9" w:rsidP="004B58A9">
      <w:pPr>
        <w:spacing w:after="0" w:line="240" w:lineRule="auto"/>
      </w:pPr>
      <w:r>
        <w:separator/>
      </w:r>
    </w:p>
  </w:footnote>
  <w:footnote w:type="continuationSeparator" w:id="0">
    <w:p w14:paraId="2B3C05D3" w14:textId="77777777" w:rsidR="004B58A9" w:rsidRDefault="004B58A9" w:rsidP="004B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8BDE" w14:textId="570AE738" w:rsidR="004B58A9" w:rsidRDefault="004B5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7214" w14:textId="585541AF" w:rsidR="004B58A9" w:rsidRDefault="004B5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2672" w14:textId="545EE1D7" w:rsidR="004B58A9" w:rsidRDefault="004B5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C61C1"/>
    <w:multiLevelType w:val="hybridMultilevel"/>
    <w:tmpl w:val="C1E2947E"/>
    <w:lvl w:ilvl="0" w:tplc="96D88898"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F6B80"/>
    <w:multiLevelType w:val="hybridMultilevel"/>
    <w:tmpl w:val="57408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14AC4"/>
    <w:rsid w:val="000156FC"/>
    <w:rsid w:val="00023978"/>
    <w:rsid w:val="00024A00"/>
    <w:rsid w:val="00026206"/>
    <w:rsid w:val="000314BD"/>
    <w:rsid w:val="000418D6"/>
    <w:rsid w:val="00060358"/>
    <w:rsid w:val="00060A18"/>
    <w:rsid w:val="00062CCD"/>
    <w:rsid w:val="00062DC5"/>
    <w:rsid w:val="00063878"/>
    <w:rsid w:val="00065B82"/>
    <w:rsid w:val="00070AF5"/>
    <w:rsid w:val="00070E41"/>
    <w:rsid w:val="00071133"/>
    <w:rsid w:val="000732E4"/>
    <w:rsid w:val="00081F2B"/>
    <w:rsid w:val="000871D7"/>
    <w:rsid w:val="000A252B"/>
    <w:rsid w:val="000B399E"/>
    <w:rsid w:val="000B6BF3"/>
    <w:rsid w:val="000B70C1"/>
    <w:rsid w:val="000D05EE"/>
    <w:rsid w:val="000D6453"/>
    <w:rsid w:val="000F0119"/>
    <w:rsid w:val="000F3F1E"/>
    <w:rsid w:val="000F44F1"/>
    <w:rsid w:val="000F72FA"/>
    <w:rsid w:val="00102138"/>
    <w:rsid w:val="001143F5"/>
    <w:rsid w:val="00117D97"/>
    <w:rsid w:val="00123A4F"/>
    <w:rsid w:val="001410C5"/>
    <w:rsid w:val="0015368F"/>
    <w:rsid w:val="001547CF"/>
    <w:rsid w:val="00157CD6"/>
    <w:rsid w:val="00161A0B"/>
    <w:rsid w:val="00162A34"/>
    <w:rsid w:val="00163AEE"/>
    <w:rsid w:val="00164553"/>
    <w:rsid w:val="00164E4A"/>
    <w:rsid w:val="00182817"/>
    <w:rsid w:val="001A1E7E"/>
    <w:rsid w:val="001A5E8E"/>
    <w:rsid w:val="001B686F"/>
    <w:rsid w:val="001C1A06"/>
    <w:rsid w:val="001D0A28"/>
    <w:rsid w:val="001D5661"/>
    <w:rsid w:val="001D5C97"/>
    <w:rsid w:val="00201F6D"/>
    <w:rsid w:val="00211702"/>
    <w:rsid w:val="002130B2"/>
    <w:rsid w:val="00243A8C"/>
    <w:rsid w:val="00246CDF"/>
    <w:rsid w:val="00251948"/>
    <w:rsid w:val="00254CCB"/>
    <w:rsid w:val="00257B58"/>
    <w:rsid w:val="00262A89"/>
    <w:rsid w:val="00266B10"/>
    <w:rsid w:val="00271CF1"/>
    <w:rsid w:val="00282199"/>
    <w:rsid w:val="00293002"/>
    <w:rsid w:val="002A0D28"/>
    <w:rsid w:val="002B246C"/>
    <w:rsid w:val="002D7732"/>
    <w:rsid w:val="002E075D"/>
    <w:rsid w:val="002E6654"/>
    <w:rsid w:val="002F3C1F"/>
    <w:rsid w:val="002F7BCE"/>
    <w:rsid w:val="003008D9"/>
    <w:rsid w:val="003123F8"/>
    <w:rsid w:val="00313656"/>
    <w:rsid w:val="003212DA"/>
    <w:rsid w:val="00322131"/>
    <w:rsid w:val="003250D8"/>
    <w:rsid w:val="0033054B"/>
    <w:rsid w:val="003335C6"/>
    <w:rsid w:val="00335BB0"/>
    <w:rsid w:val="0034254A"/>
    <w:rsid w:val="00346446"/>
    <w:rsid w:val="003501A6"/>
    <w:rsid w:val="00350419"/>
    <w:rsid w:val="00350612"/>
    <w:rsid w:val="00363EC7"/>
    <w:rsid w:val="00382D45"/>
    <w:rsid w:val="0038594A"/>
    <w:rsid w:val="00387276"/>
    <w:rsid w:val="003918E4"/>
    <w:rsid w:val="00392432"/>
    <w:rsid w:val="003C0FE9"/>
    <w:rsid w:val="003D2188"/>
    <w:rsid w:val="003D3EE5"/>
    <w:rsid w:val="003D47C7"/>
    <w:rsid w:val="003E4920"/>
    <w:rsid w:val="003F2735"/>
    <w:rsid w:val="00402638"/>
    <w:rsid w:val="00414378"/>
    <w:rsid w:val="004204AD"/>
    <w:rsid w:val="00424328"/>
    <w:rsid w:val="004318FB"/>
    <w:rsid w:val="004354F2"/>
    <w:rsid w:val="00445B6A"/>
    <w:rsid w:val="00452C70"/>
    <w:rsid w:val="00453C64"/>
    <w:rsid w:val="00453E42"/>
    <w:rsid w:val="004573C7"/>
    <w:rsid w:val="00466B3E"/>
    <w:rsid w:val="00467EB8"/>
    <w:rsid w:val="004704C6"/>
    <w:rsid w:val="00483184"/>
    <w:rsid w:val="00490CAB"/>
    <w:rsid w:val="004B26D4"/>
    <w:rsid w:val="004B58A9"/>
    <w:rsid w:val="004B6B0C"/>
    <w:rsid w:val="004D6A35"/>
    <w:rsid w:val="004E06CE"/>
    <w:rsid w:val="004E1A54"/>
    <w:rsid w:val="00503B64"/>
    <w:rsid w:val="005070D3"/>
    <w:rsid w:val="00516B74"/>
    <w:rsid w:val="00532C05"/>
    <w:rsid w:val="00541BA1"/>
    <w:rsid w:val="00543AD0"/>
    <w:rsid w:val="00552FCD"/>
    <w:rsid w:val="005715AC"/>
    <w:rsid w:val="00573B90"/>
    <w:rsid w:val="00574A20"/>
    <w:rsid w:val="00575AC6"/>
    <w:rsid w:val="00583FFF"/>
    <w:rsid w:val="00591D41"/>
    <w:rsid w:val="00592554"/>
    <w:rsid w:val="00593735"/>
    <w:rsid w:val="00595A9C"/>
    <w:rsid w:val="005A3236"/>
    <w:rsid w:val="005A63B4"/>
    <w:rsid w:val="005D17DB"/>
    <w:rsid w:val="005E2D2A"/>
    <w:rsid w:val="005E3A0E"/>
    <w:rsid w:val="005E67B4"/>
    <w:rsid w:val="005F35CA"/>
    <w:rsid w:val="005F5D08"/>
    <w:rsid w:val="006062FB"/>
    <w:rsid w:val="006112CD"/>
    <w:rsid w:val="00612606"/>
    <w:rsid w:val="00616112"/>
    <w:rsid w:val="00623943"/>
    <w:rsid w:val="00624C38"/>
    <w:rsid w:val="0062547C"/>
    <w:rsid w:val="006348AA"/>
    <w:rsid w:val="00640753"/>
    <w:rsid w:val="00640949"/>
    <w:rsid w:val="00644714"/>
    <w:rsid w:val="00647D7C"/>
    <w:rsid w:val="0066321C"/>
    <w:rsid w:val="00670EE0"/>
    <w:rsid w:val="00672432"/>
    <w:rsid w:val="0067581B"/>
    <w:rsid w:val="00676B2E"/>
    <w:rsid w:val="006800FA"/>
    <w:rsid w:val="00683B0E"/>
    <w:rsid w:val="00697827"/>
    <w:rsid w:val="006A4AB4"/>
    <w:rsid w:val="006A56BC"/>
    <w:rsid w:val="006A595D"/>
    <w:rsid w:val="006B440F"/>
    <w:rsid w:val="006B6DBD"/>
    <w:rsid w:val="006C50B0"/>
    <w:rsid w:val="006C7A18"/>
    <w:rsid w:val="006D0731"/>
    <w:rsid w:val="006D6A41"/>
    <w:rsid w:val="006E016E"/>
    <w:rsid w:val="006E1941"/>
    <w:rsid w:val="006E4D34"/>
    <w:rsid w:val="006E4F1B"/>
    <w:rsid w:val="00703D28"/>
    <w:rsid w:val="00706C0A"/>
    <w:rsid w:val="00710323"/>
    <w:rsid w:val="0071132F"/>
    <w:rsid w:val="00722D00"/>
    <w:rsid w:val="00731590"/>
    <w:rsid w:val="00733475"/>
    <w:rsid w:val="00735CC3"/>
    <w:rsid w:val="00736E02"/>
    <w:rsid w:val="00741184"/>
    <w:rsid w:val="00756E83"/>
    <w:rsid w:val="007627C4"/>
    <w:rsid w:val="007671E5"/>
    <w:rsid w:val="00771744"/>
    <w:rsid w:val="00773BBF"/>
    <w:rsid w:val="007756F4"/>
    <w:rsid w:val="0078224E"/>
    <w:rsid w:val="00782DAA"/>
    <w:rsid w:val="00794A51"/>
    <w:rsid w:val="00797AEF"/>
    <w:rsid w:val="007A150F"/>
    <w:rsid w:val="007A6A98"/>
    <w:rsid w:val="007B094B"/>
    <w:rsid w:val="007B62C3"/>
    <w:rsid w:val="007C0BB8"/>
    <w:rsid w:val="007C38BC"/>
    <w:rsid w:val="007D7169"/>
    <w:rsid w:val="007E2F3A"/>
    <w:rsid w:val="007F0BA7"/>
    <w:rsid w:val="007F191A"/>
    <w:rsid w:val="007F296B"/>
    <w:rsid w:val="007F590B"/>
    <w:rsid w:val="00801714"/>
    <w:rsid w:val="00805369"/>
    <w:rsid w:val="0080590C"/>
    <w:rsid w:val="008141DA"/>
    <w:rsid w:val="008266BB"/>
    <w:rsid w:val="008303C3"/>
    <w:rsid w:val="00842739"/>
    <w:rsid w:val="00844367"/>
    <w:rsid w:val="00844FA7"/>
    <w:rsid w:val="008501D9"/>
    <w:rsid w:val="008521A4"/>
    <w:rsid w:val="00863040"/>
    <w:rsid w:val="00865CAC"/>
    <w:rsid w:val="008751DC"/>
    <w:rsid w:val="008774AE"/>
    <w:rsid w:val="00891F7D"/>
    <w:rsid w:val="00892287"/>
    <w:rsid w:val="008A0962"/>
    <w:rsid w:val="008A22F8"/>
    <w:rsid w:val="008B1789"/>
    <w:rsid w:val="008B37F3"/>
    <w:rsid w:val="008C1A6A"/>
    <w:rsid w:val="008D0DA4"/>
    <w:rsid w:val="008D111A"/>
    <w:rsid w:val="008D2DA9"/>
    <w:rsid w:val="008E21DE"/>
    <w:rsid w:val="00904CB7"/>
    <w:rsid w:val="0090555A"/>
    <w:rsid w:val="009126EF"/>
    <w:rsid w:val="00913BBA"/>
    <w:rsid w:val="00914B69"/>
    <w:rsid w:val="00924F0C"/>
    <w:rsid w:val="00930C31"/>
    <w:rsid w:val="0093108E"/>
    <w:rsid w:val="0094097D"/>
    <w:rsid w:val="00954FBD"/>
    <w:rsid w:val="00972E07"/>
    <w:rsid w:val="009761B8"/>
    <w:rsid w:val="00982643"/>
    <w:rsid w:val="00982954"/>
    <w:rsid w:val="00982C3F"/>
    <w:rsid w:val="00985713"/>
    <w:rsid w:val="009860DB"/>
    <w:rsid w:val="00987776"/>
    <w:rsid w:val="009915DF"/>
    <w:rsid w:val="009922C1"/>
    <w:rsid w:val="00994433"/>
    <w:rsid w:val="00994AC3"/>
    <w:rsid w:val="00996530"/>
    <w:rsid w:val="009974FF"/>
    <w:rsid w:val="009A3682"/>
    <w:rsid w:val="009B47FD"/>
    <w:rsid w:val="009B490B"/>
    <w:rsid w:val="009B59D0"/>
    <w:rsid w:val="009C3BC5"/>
    <w:rsid w:val="009E1D5D"/>
    <w:rsid w:val="009E2B86"/>
    <w:rsid w:val="009E2CCF"/>
    <w:rsid w:val="009E3C5A"/>
    <w:rsid w:val="009E75DF"/>
    <w:rsid w:val="009F4948"/>
    <w:rsid w:val="00A02B02"/>
    <w:rsid w:val="00A1214B"/>
    <w:rsid w:val="00A12630"/>
    <w:rsid w:val="00A1307E"/>
    <w:rsid w:val="00A137AC"/>
    <w:rsid w:val="00A3144D"/>
    <w:rsid w:val="00A357DD"/>
    <w:rsid w:val="00A40DE5"/>
    <w:rsid w:val="00A431F5"/>
    <w:rsid w:val="00A5039B"/>
    <w:rsid w:val="00A539EF"/>
    <w:rsid w:val="00A56283"/>
    <w:rsid w:val="00A5752B"/>
    <w:rsid w:val="00A608C9"/>
    <w:rsid w:val="00A617C8"/>
    <w:rsid w:val="00A70ED0"/>
    <w:rsid w:val="00A71A2F"/>
    <w:rsid w:val="00AB4918"/>
    <w:rsid w:val="00AC2493"/>
    <w:rsid w:val="00AC390C"/>
    <w:rsid w:val="00AC5D79"/>
    <w:rsid w:val="00AD27D1"/>
    <w:rsid w:val="00AE04D7"/>
    <w:rsid w:val="00AE10B2"/>
    <w:rsid w:val="00AE39DC"/>
    <w:rsid w:val="00AF1A83"/>
    <w:rsid w:val="00AF1FFB"/>
    <w:rsid w:val="00AF52C7"/>
    <w:rsid w:val="00B00538"/>
    <w:rsid w:val="00B01786"/>
    <w:rsid w:val="00B12786"/>
    <w:rsid w:val="00B13532"/>
    <w:rsid w:val="00B16C22"/>
    <w:rsid w:val="00B16FA8"/>
    <w:rsid w:val="00B3195C"/>
    <w:rsid w:val="00B32978"/>
    <w:rsid w:val="00B329E3"/>
    <w:rsid w:val="00B352DF"/>
    <w:rsid w:val="00B3707D"/>
    <w:rsid w:val="00B4021D"/>
    <w:rsid w:val="00B4208A"/>
    <w:rsid w:val="00B53282"/>
    <w:rsid w:val="00B55B0D"/>
    <w:rsid w:val="00B661D9"/>
    <w:rsid w:val="00B713D7"/>
    <w:rsid w:val="00B7727B"/>
    <w:rsid w:val="00B84AE0"/>
    <w:rsid w:val="00B84B75"/>
    <w:rsid w:val="00BA0911"/>
    <w:rsid w:val="00BA263C"/>
    <w:rsid w:val="00BA437C"/>
    <w:rsid w:val="00BB1926"/>
    <w:rsid w:val="00BB43E2"/>
    <w:rsid w:val="00BB639F"/>
    <w:rsid w:val="00BB754E"/>
    <w:rsid w:val="00BC1560"/>
    <w:rsid w:val="00BC4282"/>
    <w:rsid w:val="00BC5780"/>
    <w:rsid w:val="00BD2303"/>
    <w:rsid w:val="00BD3485"/>
    <w:rsid w:val="00BD4C04"/>
    <w:rsid w:val="00BE0F50"/>
    <w:rsid w:val="00BF59A6"/>
    <w:rsid w:val="00C02413"/>
    <w:rsid w:val="00C03D68"/>
    <w:rsid w:val="00C062AC"/>
    <w:rsid w:val="00C12AAC"/>
    <w:rsid w:val="00C1784A"/>
    <w:rsid w:val="00C2169C"/>
    <w:rsid w:val="00C26444"/>
    <w:rsid w:val="00C32684"/>
    <w:rsid w:val="00C329BA"/>
    <w:rsid w:val="00C52368"/>
    <w:rsid w:val="00C52EC3"/>
    <w:rsid w:val="00C53AB3"/>
    <w:rsid w:val="00C56DBE"/>
    <w:rsid w:val="00C6046E"/>
    <w:rsid w:val="00C670D6"/>
    <w:rsid w:val="00C7125F"/>
    <w:rsid w:val="00C71657"/>
    <w:rsid w:val="00C937B7"/>
    <w:rsid w:val="00C96242"/>
    <w:rsid w:val="00CB2A74"/>
    <w:rsid w:val="00CB44CB"/>
    <w:rsid w:val="00CB7636"/>
    <w:rsid w:val="00CD2FFD"/>
    <w:rsid w:val="00CF215A"/>
    <w:rsid w:val="00CF722F"/>
    <w:rsid w:val="00D1233F"/>
    <w:rsid w:val="00D23631"/>
    <w:rsid w:val="00D24531"/>
    <w:rsid w:val="00D30131"/>
    <w:rsid w:val="00D32383"/>
    <w:rsid w:val="00D3399F"/>
    <w:rsid w:val="00D36367"/>
    <w:rsid w:val="00D36AFF"/>
    <w:rsid w:val="00D373FA"/>
    <w:rsid w:val="00D53AF9"/>
    <w:rsid w:val="00D723A6"/>
    <w:rsid w:val="00D732F6"/>
    <w:rsid w:val="00D82F15"/>
    <w:rsid w:val="00D91080"/>
    <w:rsid w:val="00D9467D"/>
    <w:rsid w:val="00DA27CF"/>
    <w:rsid w:val="00DC2303"/>
    <w:rsid w:val="00DC6E17"/>
    <w:rsid w:val="00DC77A4"/>
    <w:rsid w:val="00DE2D48"/>
    <w:rsid w:val="00E1113F"/>
    <w:rsid w:val="00E111FB"/>
    <w:rsid w:val="00E148BC"/>
    <w:rsid w:val="00E209A8"/>
    <w:rsid w:val="00E31035"/>
    <w:rsid w:val="00E31676"/>
    <w:rsid w:val="00E36C60"/>
    <w:rsid w:val="00E36D0D"/>
    <w:rsid w:val="00E403EA"/>
    <w:rsid w:val="00E40D79"/>
    <w:rsid w:val="00E45B7E"/>
    <w:rsid w:val="00E537FE"/>
    <w:rsid w:val="00E60CA8"/>
    <w:rsid w:val="00E6118A"/>
    <w:rsid w:val="00E61E52"/>
    <w:rsid w:val="00E6228F"/>
    <w:rsid w:val="00E637B2"/>
    <w:rsid w:val="00E7562F"/>
    <w:rsid w:val="00EB50CD"/>
    <w:rsid w:val="00EC0259"/>
    <w:rsid w:val="00EC1913"/>
    <w:rsid w:val="00EC2A0B"/>
    <w:rsid w:val="00EC38DC"/>
    <w:rsid w:val="00EC71EC"/>
    <w:rsid w:val="00EE0736"/>
    <w:rsid w:val="00EF301F"/>
    <w:rsid w:val="00F071BE"/>
    <w:rsid w:val="00F1225C"/>
    <w:rsid w:val="00F16E31"/>
    <w:rsid w:val="00F21E14"/>
    <w:rsid w:val="00F42A47"/>
    <w:rsid w:val="00F51F6C"/>
    <w:rsid w:val="00F63456"/>
    <w:rsid w:val="00F64364"/>
    <w:rsid w:val="00F6596F"/>
    <w:rsid w:val="00F8261A"/>
    <w:rsid w:val="00F82EF7"/>
    <w:rsid w:val="00F85940"/>
    <w:rsid w:val="00F92E36"/>
    <w:rsid w:val="00FA0ABF"/>
    <w:rsid w:val="00FA5275"/>
    <w:rsid w:val="00FA5C3B"/>
    <w:rsid w:val="00FA7957"/>
    <w:rsid w:val="00FD0E8A"/>
    <w:rsid w:val="00FD25E5"/>
    <w:rsid w:val="00FD574F"/>
    <w:rsid w:val="00FD5B4A"/>
    <w:rsid w:val="00FD63C9"/>
    <w:rsid w:val="00FE1523"/>
    <w:rsid w:val="00FE68AC"/>
    <w:rsid w:val="22112317"/>
    <w:rsid w:val="23A41D08"/>
    <w:rsid w:val="37C75CF7"/>
    <w:rsid w:val="494295DC"/>
    <w:rsid w:val="70A83357"/>
    <w:rsid w:val="797BD547"/>
    <w:rsid w:val="7C10A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A9"/>
  </w:style>
  <w:style w:type="paragraph" w:styleId="Footer">
    <w:name w:val="footer"/>
    <w:basedOn w:val="Normal"/>
    <w:link w:val="FooterChar"/>
    <w:uiPriority w:val="99"/>
    <w:unhideWhenUsed/>
    <w:rsid w:val="004B5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CFF08-0FDC-42EA-BA33-B3D89CA6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0897A-A62E-4565-B8D0-4669BCF4EC2B}">
  <ds:schemaRefs>
    <ds:schemaRef ds:uri="0b80b7af-6ebf-4f1f-b9e8-001363b82b0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fb95eb6-10d0-495e-b728-5ca1e07a44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CF5B6B-9993-4564-A11C-7DEE4E2CD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648</cp:revision>
  <cp:lastPrinted>2021-12-20T15:53:00Z</cp:lastPrinted>
  <dcterms:created xsi:type="dcterms:W3CDTF">2021-12-01T11:38:00Z</dcterms:created>
  <dcterms:modified xsi:type="dcterms:W3CDTF">2022-01-06T14:15:00Z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